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87CD4" w14:textId="59684626" w:rsidR="00D268D2" w:rsidRDefault="006C6995">
      <w:r w:rsidRPr="006C6995">
        <w:drawing>
          <wp:inline distT="0" distB="0" distL="0" distR="0" wp14:anchorId="5F17816A" wp14:editId="7DBA9293">
            <wp:extent cx="5731510" cy="3223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95">
        <w:drawing>
          <wp:inline distT="0" distB="0" distL="0" distR="0" wp14:anchorId="6D784131" wp14:editId="4A6870D5">
            <wp:extent cx="5731510" cy="3223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95">
        <w:drawing>
          <wp:inline distT="0" distB="0" distL="0" distR="0" wp14:anchorId="4A4FF815" wp14:editId="628D14EA">
            <wp:extent cx="5731510" cy="281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95">
        <w:lastRenderedPageBreak/>
        <w:drawing>
          <wp:inline distT="0" distB="0" distL="0" distR="0" wp14:anchorId="444148AE" wp14:editId="21C1E2BD">
            <wp:extent cx="5731510" cy="3223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95">
        <w:drawing>
          <wp:inline distT="0" distB="0" distL="0" distR="0" wp14:anchorId="2CE9093F" wp14:editId="188AC17A">
            <wp:extent cx="5731510" cy="3223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995">
        <w:drawing>
          <wp:inline distT="0" distB="0" distL="0" distR="0" wp14:anchorId="7D19C434" wp14:editId="3FE0A36E">
            <wp:extent cx="5731510" cy="3223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8D2" w:rsidSect="006C6995">
      <w:pgSz w:w="12240" w:h="2016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995"/>
    <w:rsid w:val="003B7378"/>
    <w:rsid w:val="006C6995"/>
    <w:rsid w:val="00E5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B6653"/>
  <w15:chartTrackingRefBased/>
  <w15:docId w15:val="{06D2E527-4D2F-064B-AD31-4D55879B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cbr network asia</dc:creator>
  <cp:keywords/>
  <dc:description/>
  <cp:lastModifiedBy>cbr network asia</cp:lastModifiedBy>
  <cp:revision>1</cp:revision>
  <dcterms:created xsi:type="dcterms:W3CDTF">2022-02-10T00:46:00Z</dcterms:created>
  <dcterms:modified xsi:type="dcterms:W3CDTF">2022-02-10T00:56:00Z</dcterms:modified>
</cp:coreProperties>
</file>